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B344A6">
      <w:pPr>
        <w:rPr>
          <w:b/>
          <w:lang w:val="en-US"/>
        </w:rPr>
      </w:pPr>
      <w:r w:rsidRPr="00683A87">
        <w:rPr>
          <w:b/>
          <w:lang w:val="en-US"/>
        </w:rPr>
        <w:t xml:space="preserve">TITLE: </w:t>
      </w:r>
      <w:r w:rsidR="00771582">
        <w:rPr>
          <w:b/>
          <w:lang w:val="en-US"/>
        </w:rPr>
        <w:tab/>
      </w:r>
      <w:r w:rsidR="00AA1A04">
        <w:rPr>
          <w:b/>
          <w:lang w:val="en-US"/>
        </w:rPr>
        <w:t>I Want To Get Married</w:t>
      </w:r>
      <w:r w:rsidR="00BB671B">
        <w:rPr>
          <w:b/>
          <w:lang w:val="en-US"/>
        </w:rPr>
        <w:t xml:space="preserve"> </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C24109">
        <w:rPr>
          <w:b/>
          <w:lang w:val="en-US"/>
        </w:rPr>
        <w:t>Gay, LGBT, Romance</w:t>
      </w:r>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5676A6">
        <w:rPr>
          <w:b/>
          <w:lang w:val="en-US"/>
        </w:rPr>
        <w:tab/>
        <w:t>16 NSD</w:t>
      </w:r>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r w:rsidR="005676A6">
        <w:rPr>
          <w:b/>
          <w:lang w:val="en-US"/>
        </w:rPr>
        <w:t>NONE</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AA1A04" w:rsidRPr="00AA1A04">
        <w:rPr>
          <w:b/>
          <w:lang w:val="en-US"/>
        </w:rPr>
        <w:t>Billy Clift</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AA1A04" w:rsidRPr="00AA1A04">
        <w:rPr>
          <w:b/>
          <w:lang w:val="en-US"/>
        </w:rPr>
        <w:t>Matthew Montgomery</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3C7E98">
        <w:rPr>
          <w:b/>
          <w:lang w:val="en-US"/>
        </w:rPr>
        <w:t>115</w:t>
      </w:r>
      <w:r w:rsidR="0026129C">
        <w:rPr>
          <w:b/>
          <w:lang w:val="en-US"/>
        </w:rPr>
        <w:t xml:space="preserve">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3C7E98">
        <w:rPr>
          <w:b/>
          <w:lang w:val="en-US"/>
        </w:rPr>
        <w:t>2011</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B344A6" w:rsidRDefault="00B344A6" w:rsidP="001775B6">
      <w:pPr>
        <w:rPr>
          <w:sz w:val="18"/>
          <w:szCs w:val="18"/>
          <w:lang w:val="en-US"/>
        </w:rPr>
      </w:pPr>
    </w:p>
    <w:p w:rsidR="00BB671B" w:rsidRDefault="00AA1A04" w:rsidP="00683A87">
      <w:pPr>
        <w:rPr>
          <w:sz w:val="18"/>
          <w:szCs w:val="18"/>
          <w:lang w:val="en-US"/>
        </w:rPr>
      </w:pPr>
      <w:r w:rsidRPr="00AA1A04">
        <w:rPr>
          <w:sz w:val="18"/>
          <w:szCs w:val="18"/>
          <w:lang w:val="en-US"/>
        </w:rPr>
        <w:t>Just six days before the vote on Prop 8, the sweet and geeky Paul decides he wants to get married to the man of his dreams. At the same time, he's assigned to work for a conservative client who's campaigning against gay marriage. In the week that follows, Paul embarks on a strange and exciting personal journey to find the man of his dreams, test his moral limits and reconcile with his estranged parents.</w:t>
      </w:r>
    </w:p>
    <w:p w:rsidR="00AA1A04" w:rsidRDefault="00AA1A04" w:rsidP="00683A87">
      <w:pPr>
        <w:rPr>
          <w:b/>
          <w:lang w:val="en-US"/>
        </w:rPr>
      </w:pP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Sexually related activity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5676A6" w:rsidP="004201D2">
            <w:pPr>
              <w:rPr>
                <w:rFonts w:cs="Arial"/>
                <w:color w:val="000000"/>
                <w:sz w:val="18"/>
                <w:szCs w:val="18"/>
                <w:lang w:eastAsia="en-ZA"/>
              </w:rPr>
            </w:pPr>
            <w:r>
              <w:rPr>
                <w:rFonts w:cs="Arial"/>
                <w:color w:val="000000"/>
                <w:sz w:val="18"/>
                <w:szCs w:val="18"/>
                <w:lang w:eastAsia="en-ZA"/>
              </w:rPr>
              <w:t>Medium Impact, infrequent</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5676A6" w:rsidP="004201D2">
            <w:pPr>
              <w:rPr>
                <w:rFonts w:cs="Arial"/>
                <w:b/>
                <w:bCs/>
                <w:color w:val="000000"/>
                <w:sz w:val="18"/>
                <w:szCs w:val="18"/>
                <w:lang w:eastAsia="en-ZA"/>
              </w:rPr>
            </w:pPr>
            <w:r>
              <w:rPr>
                <w:rFonts w:cs="Arial"/>
                <w:b/>
                <w:bCs/>
                <w:color w:val="000000"/>
                <w:sz w:val="18"/>
                <w:szCs w:val="18"/>
                <w:lang w:eastAsia="en-ZA"/>
              </w:rPr>
              <w:t>Nudity</w:t>
            </w:r>
          </w:p>
        </w:tc>
        <w:tc>
          <w:tcPr>
            <w:tcW w:w="4640" w:type="dxa"/>
            <w:tcBorders>
              <w:top w:val="nil"/>
              <w:left w:val="nil"/>
              <w:bottom w:val="single" w:sz="4" w:space="0" w:color="auto"/>
              <w:right w:val="single" w:sz="4" w:space="0" w:color="auto"/>
            </w:tcBorders>
            <w:shd w:val="clear" w:color="auto" w:fill="auto"/>
            <w:noWrap/>
            <w:vAlign w:val="bottom"/>
            <w:hideMark/>
          </w:tcPr>
          <w:p w:rsidR="004201D2" w:rsidRPr="004201D2" w:rsidRDefault="004201D2" w:rsidP="005676A6">
            <w:pPr>
              <w:rPr>
                <w:rFonts w:ascii="Calibri" w:hAnsi="Calibri"/>
                <w:color w:val="000000"/>
                <w:sz w:val="20"/>
                <w:lang w:eastAsia="en-ZA"/>
              </w:rPr>
            </w:pPr>
            <w:r w:rsidRPr="004201D2">
              <w:rPr>
                <w:rFonts w:ascii="Calibri" w:hAnsi="Calibri"/>
                <w:color w:val="000000"/>
                <w:sz w:val="20"/>
                <w:lang w:eastAsia="en-ZA"/>
              </w:rPr>
              <w:t> </w:t>
            </w:r>
            <w:r w:rsidR="005676A6">
              <w:rPr>
                <w:rFonts w:ascii="Calibri" w:hAnsi="Calibri"/>
                <w:color w:val="000000"/>
                <w:sz w:val="20"/>
                <w:lang w:eastAsia="en-ZA"/>
              </w:rPr>
              <w:t>Low impact, infrequent</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 </w:t>
            </w:r>
            <w:r w:rsidR="005E5BB7">
              <w:rPr>
                <w:rFonts w:cs="Arial"/>
                <w:b/>
                <w:bCs/>
                <w:color w:val="000000"/>
                <w:sz w:val="18"/>
                <w:szCs w:val="18"/>
                <w:lang w:eastAsia="en-ZA"/>
              </w:rPr>
              <w:t>Substance Abuse</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4201D2" w:rsidP="005676A6">
            <w:pPr>
              <w:rPr>
                <w:rFonts w:cs="Arial"/>
                <w:color w:val="000000"/>
                <w:sz w:val="18"/>
                <w:szCs w:val="18"/>
                <w:lang w:eastAsia="en-ZA"/>
              </w:rPr>
            </w:pPr>
            <w:r w:rsidRPr="004201D2">
              <w:rPr>
                <w:rFonts w:cs="Arial"/>
                <w:color w:val="000000"/>
                <w:sz w:val="18"/>
                <w:szCs w:val="18"/>
                <w:lang w:eastAsia="en-ZA"/>
              </w:rPr>
              <w:t> </w:t>
            </w:r>
            <w:r w:rsidR="005676A6">
              <w:rPr>
                <w:rFonts w:cs="Arial"/>
                <w:color w:val="000000"/>
                <w:sz w:val="18"/>
                <w:szCs w:val="18"/>
                <w:lang w:eastAsia="en-ZA"/>
              </w:rPr>
              <w:t>Low Impact, infrequent</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5676A6"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201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201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4B" w:rsidRDefault="006D274B" w:rsidP="00301673">
      <w:r>
        <w:separator/>
      </w:r>
    </w:p>
  </w:endnote>
  <w:endnote w:type="continuationSeparator" w:id="0">
    <w:p w:rsidR="006D274B" w:rsidRDefault="006D274B"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4B3A43">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4B" w:rsidRDefault="006D274B" w:rsidP="00301673">
      <w:r>
        <w:separator/>
      </w:r>
    </w:p>
  </w:footnote>
  <w:footnote w:type="continuationSeparator" w:id="0">
    <w:p w:rsidR="006D274B" w:rsidRDefault="006D274B"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10E80"/>
    <w:rsid w:val="00023796"/>
    <w:rsid w:val="00030AC7"/>
    <w:rsid w:val="00053E4E"/>
    <w:rsid w:val="0006121B"/>
    <w:rsid w:val="00076855"/>
    <w:rsid w:val="00091F62"/>
    <w:rsid w:val="000B5A9F"/>
    <w:rsid w:val="000C0483"/>
    <w:rsid w:val="000E3E3B"/>
    <w:rsid w:val="000F33C6"/>
    <w:rsid w:val="001118E8"/>
    <w:rsid w:val="00115EFE"/>
    <w:rsid w:val="0013519F"/>
    <w:rsid w:val="001775B6"/>
    <w:rsid w:val="00190C6D"/>
    <w:rsid w:val="00196797"/>
    <w:rsid w:val="001C57DD"/>
    <w:rsid w:val="001D2DB6"/>
    <w:rsid w:val="00207A00"/>
    <w:rsid w:val="00245A50"/>
    <w:rsid w:val="00255CEB"/>
    <w:rsid w:val="0026129C"/>
    <w:rsid w:val="00287FF9"/>
    <w:rsid w:val="00292CD7"/>
    <w:rsid w:val="002A01BA"/>
    <w:rsid w:val="002A31F0"/>
    <w:rsid w:val="002A4A73"/>
    <w:rsid w:val="002A4F3E"/>
    <w:rsid w:val="002B0D24"/>
    <w:rsid w:val="002B107D"/>
    <w:rsid w:val="002C6E44"/>
    <w:rsid w:val="002E03F1"/>
    <w:rsid w:val="002F59DA"/>
    <w:rsid w:val="00301673"/>
    <w:rsid w:val="0032236C"/>
    <w:rsid w:val="003301D4"/>
    <w:rsid w:val="00334021"/>
    <w:rsid w:val="00341370"/>
    <w:rsid w:val="00345EC6"/>
    <w:rsid w:val="00356E7A"/>
    <w:rsid w:val="00366455"/>
    <w:rsid w:val="003C7E98"/>
    <w:rsid w:val="004201D2"/>
    <w:rsid w:val="004314C9"/>
    <w:rsid w:val="0043598F"/>
    <w:rsid w:val="004443DD"/>
    <w:rsid w:val="0045591A"/>
    <w:rsid w:val="00492AB1"/>
    <w:rsid w:val="004B2D3C"/>
    <w:rsid w:val="004B36DD"/>
    <w:rsid w:val="004B3A43"/>
    <w:rsid w:val="004D7212"/>
    <w:rsid w:val="004F09CB"/>
    <w:rsid w:val="00523A1A"/>
    <w:rsid w:val="005303BE"/>
    <w:rsid w:val="0053648A"/>
    <w:rsid w:val="00541D1D"/>
    <w:rsid w:val="005429C7"/>
    <w:rsid w:val="0055522D"/>
    <w:rsid w:val="005676A6"/>
    <w:rsid w:val="00577CE2"/>
    <w:rsid w:val="00585A83"/>
    <w:rsid w:val="005A4C5A"/>
    <w:rsid w:val="005B4BFC"/>
    <w:rsid w:val="005D1B61"/>
    <w:rsid w:val="005E5BB7"/>
    <w:rsid w:val="00602BB0"/>
    <w:rsid w:val="00623D92"/>
    <w:rsid w:val="0063750E"/>
    <w:rsid w:val="00662EF6"/>
    <w:rsid w:val="00663316"/>
    <w:rsid w:val="00675A12"/>
    <w:rsid w:val="00683A87"/>
    <w:rsid w:val="006D274B"/>
    <w:rsid w:val="006E2462"/>
    <w:rsid w:val="006E34CF"/>
    <w:rsid w:val="006F6DE9"/>
    <w:rsid w:val="007112A8"/>
    <w:rsid w:val="00745513"/>
    <w:rsid w:val="00771582"/>
    <w:rsid w:val="00782299"/>
    <w:rsid w:val="007B030E"/>
    <w:rsid w:val="007C6CF7"/>
    <w:rsid w:val="007D29BD"/>
    <w:rsid w:val="007D37EE"/>
    <w:rsid w:val="007D471A"/>
    <w:rsid w:val="007E2E85"/>
    <w:rsid w:val="00801B49"/>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065F4"/>
    <w:rsid w:val="00926A2D"/>
    <w:rsid w:val="00946285"/>
    <w:rsid w:val="00963F34"/>
    <w:rsid w:val="00965DBE"/>
    <w:rsid w:val="00980C39"/>
    <w:rsid w:val="009A1D83"/>
    <w:rsid w:val="009A4B33"/>
    <w:rsid w:val="009B04C8"/>
    <w:rsid w:val="009B3651"/>
    <w:rsid w:val="009C6E7B"/>
    <w:rsid w:val="009D3918"/>
    <w:rsid w:val="009F098B"/>
    <w:rsid w:val="009F61E8"/>
    <w:rsid w:val="00A16479"/>
    <w:rsid w:val="00A453B3"/>
    <w:rsid w:val="00A47DE4"/>
    <w:rsid w:val="00A50048"/>
    <w:rsid w:val="00A51171"/>
    <w:rsid w:val="00A84956"/>
    <w:rsid w:val="00A92CA2"/>
    <w:rsid w:val="00AA1A04"/>
    <w:rsid w:val="00AD2B75"/>
    <w:rsid w:val="00AE2E10"/>
    <w:rsid w:val="00AE2FAA"/>
    <w:rsid w:val="00B02336"/>
    <w:rsid w:val="00B13B09"/>
    <w:rsid w:val="00B344A6"/>
    <w:rsid w:val="00B35B80"/>
    <w:rsid w:val="00B40337"/>
    <w:rsid w:val="00B5062B"/>
    <w:rsid w:val="00B67378"/>
    <w:rsid w:val="00BA3306"/>
    <w:rsid w:val="00BB671B"/>
    <w:rsid w:val="00BC0549"/>
    <w:rsid w:val="00BC2DBD"/>
    <w:rsid w:val="00BF43BA"/>
    <w:rsid w:val="00C03A2E"/>
    <w:rsid w:val="00C06E5E"/>
    <w:rsid w:val="00C07D90"/>
    <w:rsid w:val="00C24109"/>
    <w:rsid w:val="00C378DF"/>
    <w:rsid w:val="00C41B7D"/>
    <w:rsid w:val="00C524CA"/>
    <w:rsid w:val="00C564A9"/>
    <w:rsid w:val="00C6207F"/>
    <w:rsid w:val="00C75B15"/>
    <w:rsid w:val="00C835AE"/>
    <w:rsid w:val="00C852C6"/>
    <w:rsid w:val="00C94968"/>
    <w:rsid w:val="00C95A67"/>
    <w:rsid w:val="00CA4AC2"/>
    <w:rsid w:val="00CD6590"/>
    <w:rsid w:val="00CF0641"/>
    <w:rsid w:val="00CF7F94"/>
    <w:rsid w:val="00D0692E"/>
    <w:rsid w:val="00D1410F"/>
    <w:rsid w:val="00D16DC1"/>
    <w:rsid w:val="00D247C2"/>
    <w:rsid w:val="00D615C6"/>
    <w:rsid w:val="00D6185B"/>
    <w:rsid w:val="00D71084"/>
    <w:rsid w:val="00D75A72"/>
    <w:rsid w:val="00D770A0"/>
    <w:rsid w:val="00D97362"/>
    <w:rsid w:val="00DA3C8F"/>
    <w:rsid w:val="00DA659A"/>
    <w:rsid w:val="00DC1B56"/>
    <w:rsid w:val="00DE331B"/>
    <w:rsid w:val="00E02308"/>
    <w:rsid w:val="00E159DE"/>
    <w:rsid w:val="00E25613"/>
    <w:rsid w:val="00E62C0C"/>
    <w:rsid w:val="00E8711D"/>
    <w:rsid w:val="00E94FFB"/>
    <w:rsid w:val="00EB52C3"/>
    <w:rsid w:val="00EE4332"/>
    <w:rsid w:val="00EF1125"/>
    <w:rsid w:val="00F0278C"/>
    <w:rsid w:val="00F10482"/>
    <w:rsid w:val="00F154C6"/>
    <w:rsid w:val="00F41628"/>
    <w:rsid w:val="00F50CB9"/>
    <w:rsid w:val="00F714EC"/>
    <w:rsid w:val="00F71639"/>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904687350">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504007615">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 w:id="17276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2042</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3</cp:revision>
  <cp:lastPrinted>2016-01-14T08:25:00Z</cp:lastPrinted>
  <dcterms:created xsi:type="dcterms:W3CDTF">2017-05-12T13:35:00Z</dcterms:created>
  <dcterms:modified xsi:type="dcterms:W3CDTF">2017-05-12T13:40:00Z</dcterms:modified>
</cp:coreProperties>
</file>